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E55938" w:rsidTr="00E110BF">
        <w:tc>
          <w:tcPr>
            <w:tcW w:w="4219" w:type="dxa"/>
          </w:tcPr>
          <w:p w:rsidR="00E55938" w:rsidRPr="00FE0EF2" w:rsidRDefault="00E55938" w:rsidP="00E110BF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F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55938" w:rsidRPr="00FE0EF2" w:rsidRDefault="00E55938" w:rsidP="00E11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F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E55938" w:rsidRPr="00FE0EF2" w:rsidRDefault="00E55938" w:rsidP="00E11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F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E55938" w:rsidRPr="00FE0EF2" w:rsidRDefault="00E55938" w:rsidP="00E11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F2">
              <w:rPr>
                <w:rFonts w:ascii="Times New Roman" w:hAnsi="Times New Roman" w:cs="Times New Roman"/>
                <w:b/>
                <w:sz w:val="24"/>
                <w:szCs w:val="24"/>
              </w:rPr>
              <w:t>Старый Аманак</w:t>
            </w:r>
          </w:p>
          <w:p w:rsidR="00E55938" w:rsidRPr="00FE0EF2" w:rsidRDefault="00E55938" w:rsidP="00E11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EF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Похвистневский</w:t>
            </w:r>
          </w:p>
          <w:p w:rsidR="00E55938" w:rsidRPr="00FE0EF2" w:rsidRDefault="00E55938" w:rsidP="00E1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F2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E55938" w:rsidRPr="00FE0EF2" w:rsidRDefault="00E55938" w:rsidP="00E110BF">
            <w:pPr>
              <w:tabs>
                <w:tab w:val="left" w:pos="345"/>
                <w:tab w:val="center" w:pos="22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EF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E55938" w:rsidRPr="00FE0EF2" w:rsidRDefault="00E55938" w:rsidP="00E110BF">
            <w:pPr>
              <w:tabs>
                <w:tab w:val="right" w:pos="44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0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17.05.</w:t>
            </w:r>
            <w:r w:rsidRPr="00FE0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FE0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E0E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0E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</w:p>
          <w:p w:rsidR="00E55938" w:rsidRPr="00FE0EF2" w:rsidRDefault="00E55938" w:rsidP="00E110B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F2">
              <w:rPr>
                <w:rFonts w:ascii="Times New Roman" w:hAnsi="Times New Roman" w:cs="Times New Roman"/>
                <w:sz w:val="24"/>
                <w:szCs w:val="24"/>
              </w:rPr>
              <w:t>село Старый Аманак</w:t>
            </w:r>
          </w:p>
          <w:p w:rsidR="00E55938" w:rsidRPr="00FE0EF2" w:rsidRDefault="00E55938" w:rsidP="00E1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38" w:rsidRPr="00FE0EF2" w:rsidRDefault="00E55938" w:rsidP="00E110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87" w:type="dxa"/>
          </w:tcPr>
          <w:p w:rsidR="00E55938" w:rsidRPr="00FE0EF2" w:rsidRDefault="00E55938" w:rsidP="00E110BF">
            <w:pPr>
              <w:rPr>
                <w:sz w:val="24"/>
                <w:szCs w:val="24"/>
              </w:rPr>
            </w:pPr>
          </w:p>
        </w:tc>
      </w:tr>
    </w:tbl>
    <w:p w:rsidR="00E55938" w:rsidRDefault="00E55938" w:rsidP="00E55938">
      <w:pPr>
        <w:tabs>
          <w:tab w:val="left" w:pos="4140"/>
        </w:tabs>
        <w:ind w:right="5035"/>
        <w:jc w:val="both"/>
      </w:pPr>
    </w:p>
    <w:p w:rsidR="00E55938" w:rsidRPr="00E41992" w:rsidRDefault="00E55938" w:rsidP="00E5593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E41992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сельского  поселения Старый Аманак муниципального района Похвистневский Самарской области,  Администрация сельского поселения Старый Аманак муниципального района Похвистневский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Выписки из ЕГР не</w:t>
      </w:r>
      <w:r w:rsidR="00CB408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вижимости от 17.05.2022г.</w:t>
      </w:r>
    </w:p>
    <w:p w:rsidR="00E55938" w:rsidRDefault="00E55938" w:rsidP="00E55938">
      <w:pPr>
        <w:jc w:val="both"/>
        <w:rPr>
          <w:b/>
          <w:sz w:val="28"/>
          <w:szCs w:val="28"/>
        </w:rPr>
      </w:pPr>
    </w:p>
    <w:p w:rsidR="00E55938" w:rsidRDefault="00E55938" w:rsidP="00E55938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E55938" w:rsidRPr="00E55938" w:rsidRDefault="00E55938" w:rsidP="00E5593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55938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>изменением</w:t>
      </w:r>
      <w:r w:rsidRPr="00E55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кадастрового номера и кадастровой стоимости земельного участка:</w:t>
      </w:r>
    </w:p>
    <w:p w:rsidR="00E55938" w:rsidRDefault="00E55938" w:rsidP="00E559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938">
        <w:rPr>
          <w:rFonts w:ascii="Times New Roman" w:hAnsi="Times New Roman"/>
          <w:sz w:val="28"/>
          <w:szCs w:val="28"/>
        </w:rPr>
        <w:t>1. Списать из</w:t>
      </w:r>
      <w:r w:rsidRPr="00E55938">
        <w:rPr>
          <w:rFonts w:ascii="Times New Roman" w:hAnsi="Times New Roman" w:cs="Times New Roman"/>
          <w:sz w:val="28"/>
          <w:szCs w:val="28"/>
        </w:rPr>
        <w:t xml:space="preserve"> казны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Старый Аманак </w:t>
      </w:r>
      <w:r>
        <w:rPr>
          <w:rFonts w:ascii="Times New Roman" w:hAnsi="Times New Roman"/>
          <w:sz w:val="28"/>
          <w:szCs w:val="28"/>
        </w:rPr>
        <w:t xml:space="preserve">муниципального района Похвистневский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земельный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расположенный по адресу Самарская область, Похвистневский район, АЗОТ «Россия»,</w:t>
      </w:r>
      <w:r w:rsidRPr="00930CC9">
        <w:rPr>
          <w:rFonts w:ascii="Times New Roman" w:hAnsi="Times New Roman" w:cs="Times New Roman"/>
          <w:sz w:val="28"/>
          <w:szCs w:val="28"/>
        </w:rPr>
        <w:t xml:space="preserve"> общедолевая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кадастровым номером 63:29:0000000:91 (единое землепользование), </w:t>
      </w:r>
      <w:r w:rsidRPr="00930CC9">
        <w:rPr>
          <w:rFonts w:ascii="Times New Roman" w:hAnsi="Times New Roman" w:cs="Times New Roman"/>
          <w:sz w:val="28"/>
          <w:szCs w:val="28"/>
        </w:rPr>
        <w:t>доля в праве 5/</w:t>
      </w:r>
      <w:r>
        <w:rPr>
          <w:rFonts w:ascii="Times New Roman" w:hAnsi="Times New Roman" w:cs="Times New Roman"/>
          <w:sz w:val="28"/>
          <w:szCs w:val="28"/>
        </w:rPr>
        <w:t xml:space="preserve">1644. Участок общей площадью 20353681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общая кадастровая  стоимость 62 485 800,67 руб., кадастровая стоимость   </w:t>
      </w:r>
      <w:r w:rsidRPr="00930CC9">
        <w:rPr>
          <w:rFonts w:ascii="Times New Roman" w:hAnsi="Times New Roman" w:cs="Times New Roman"/>
          <w:sz w:val="28"/>
          <w:szCs w:val="28"/>
        </w:rPr>
        <w:t>доля в праве 5/</w:t>
      </w:r>
      <w:r>
        <w:rPr>
          <w:rFonts w:ascii="Times New Roman" w:hAnsi="Times New Roman" w:cs="Times New Roman"/>
          <w:sz w:val="28"/>
          <w:szCs w:val="28"/>
        </w:rPr>
        <w:t>1644 составляет  190 041,97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84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62 485 800,67  *5 /1644).</w:t>
      </w:r>
    </w:p>
    <w:p w:rsidR="00E55938" w:rsidRDefault="00E55938" w:rsidP="00CB40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Принять в казну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Старый Аманак </w:t>
      </w:r>
      <w:r>
        <w:rPr>
          <w:rFonts w:ascii="Times New Roman" w:hAnsi="Times New Roman"/>
          <w:sz w:val="28"/>
          <w:szCs w:val="28"/>
        </w:rPr>
        <w:t xml:space="preserve">муниципального района Похвистневский Самарской области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E55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кадастровым номером 63:29:0000000:1471,  расположенный по адресу: Самарская область, Похвистневский район, сельское поселение Старый Аманак.</w:t>
      </w:r>
      <w:r w:rsidRPr="00E55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Участок площадью 375</w:t>
      </w:r>
      <w:r w:rsidR="00CB40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кадастровой  стоимостью 1 151 250,00  руб.</w:t>
      </w:r>
    </w:p>
    <w:p w:rsidR="00E55938" w:rsidRDefault="00E55938" w:rsidP="00E559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5F3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</w:t>
      </w:r>
      <w:bookmarkStart w:id="0" w:name="_GoBack"/>
      <w:bookmarkEnd w:id="0"/>
      <w:r w:rsidRPr="007545F3">
        <w:rPr>
          <w:rFonts w:ascii="Times New Roman" w:hAnsi="Times New Roman" w:cs="Times New Roman"/>
          <w:sz w:val="28"/>
          <w:szCs w:val="28"/>
        </w:rPr>
        <w:t xml:space="preserve">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55938" w:rsidRPr="007545F3" w:rsidRDefault="00E55938" w:rsidP="00E559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5F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41992">
        <w:rPr>
          <w:rFonts w:ascii="Times New Roman" w:hAnsi="Times New Roman" w:cs="Times New Roman"/>
          <w:sz w:val="28"/>
          <w:szCs w:val="28"/>
        </w:rPr>
        <w:t>Глава поселения                                      Ефремова Т.А.</w:t>
      </w:r>
      <w:r w:rsidRPr="007545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E55938" w:rsidRDefault="00E55938" w:rsidP="00E559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938" w:rsidRDefault="00E55938" w:rsidP="00E559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1ABC" w:rsidRDefault="00641ABC"/>
    <w:sectPr w:rsidR="0064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0B"/>
    <w:rsid w:val="0015070B"/>
    <w:rsid w:val="00641ABC"/>
    <w:rsid w:val="00662C87"/>
    <w:rsid w:val="00CB4086"/>
    <w:rsid w:val="00E5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C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8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C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АСП Старый Аманак</cp:lastModifiedBy>
  <cp:revision>2</cp:revision>
  <cp:lastPrinted>2022-05-17T11:29:00Z</cp:lastPrinted>
  <dcterms:created xsi:type="dcterms:W3CDTF">2022-05-17T11:30:00Z</dcterms:created>
  <dcterms:modified xsi:type="dcterms:W3CDTF">2022-05-17T11:30:00Z</dcterms:modified>
</cp:coreProperties>
</file>